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8" w:rsidRDefault="009F4D98" w:rsidP="009F4D9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555FDB">
        <w:rPr>
          <w:rFonts w:ascii="Times New Roman" w:hAnsi="Times New Roman"/>
          <w:caps/>
          <w:color w:val="auto"/>
        </w:rPr>
        <w:t xml:space="preserve">МИНИСТЕРСТВО </w:t>
      </w:r>
      <w:r>
        <w:rPr>
          <w:rFonts w:ascii="Times New Roman" w:hAnsi="Times New Roman"/>
          <w:caps/>
          <w:color w:val="auto"/>
        </w:rPr>
        <w:t>ПРОФЕССИОНАЛЬНОГО ОБРАЗОВАНИЯ И ЗАНЯТОСТИ НАСЕЛЕНИЯ ПРИМОРСКОГО КРАЯ</w:t>
      </w:r>
    </w:p>
    <w:p w:rsidR="009F4D98" w:rsidRPr="00942AD8" w:rsidRDefault="009F4D98" w:rsidP="009F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D8"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9F4D98" w:rsidRPr="00942AD8" w:rsidRDefault="009F4D98" w:rsidP="009F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D8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9F4D98" w:rsidRPr="00555FDB" w:rsidRDefault="009F4D98" w:rsidP="009F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«АВТОМОБИЛЬНО-ТЕХНИЧЕСКИЙ КОЛЛЕДЖ»</w:t>
      </w:r>
    </w:p>
    <w:p w:rsidR="009F4D98" w:rsidRPr="00942AD8" w:rsidRDefault="009F4D98" w:rsidP="009F4D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D98" w:rsidRPr="00942AD8" w:rsidRDefault="009F4D98" w:rsidP="009F4D98">
      <w:pPr>
        <w:jc w:val="center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tabs>
          <w:tab w:val="left" w:pos="69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F4D98" w:rsidRDefault="009F4D98" w:rsidP="009F4D98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КГБ ПОУ «АТК»</w:t>
      </w:r>
    </w:p>
    <w:p w:rsidR="009F4D98" w:rsidRPr="00882B7A" w:rsidRDefault="009F4D98" w:rsidP="009F4D98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B7A">
        <w:rPr>
          <w:rFonts w:ascii="Times New Roman" w:hAnsi="Times New Roman"/>
          <w:sz w:val="28"/>
          <w:szCs w:val="28"/>
        </w:rPr>
        <w:t>_________________ Т.И. Бражник</w:t>
      </w:r>
    </w:p>
    <w:p w:rsidR="009F4D98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B7A">
        <w:rPr>
          <w:rFonts w:ascii="Times New Roman" w:hAnsi="Times New Roman"/>
          <w:sz w:val="28"/>
          <w:szCs w:val="28"/>
        </w:rPr>
        <w:t>«_____»  ______________  20 ___ г.</w:t>
      </w:r>
    </w:p>
    <w:p w:rsidR="009F4D98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D98" w:rsidRPr="00882B7A" w:rsidRDefault="009F4D98" w:rsidP="009F4D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9F4D98" w:rsidRPr="00882B7A" w:rsidRDefault="009F4D98" w:rsidP="009F4D98">
      <w:pPr>
        <w:spacing w:after="0"/>
        <w:ind w:left="8040"/>
        <w:rPr>
          <w:sz w:val="28"/>
          <w:szCs w:val="28"/>
        </w:rPr>
      </w:pPr>
    </w:p>
    <w:p w:rsidR="009F4D98" w:rsidRPr="00884948" w:rsidRDefault="009F4D98" w:rsidP="009F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94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F4D98" w:rsidRPr="00884948" w:rsidRDefault="009F4D98" w:rsidP="009F4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48">
        <w:rPr>
          <w:rFonts w:ascii="Times New Roman" w:eastAsia="Times New Roman" w:hAnsi="Times New Roman"/>
          <w:b/>
          <w:bCs/>
          <w:sz w:val="28"/>
          <w:szCs w:val="28"/>
        </w:rPr>
        <w:t>УЧЕБНОЙ ПРАКТИКИ</w:t>
      </w:r>
    </w:p>
    <w:p w:rsidR="009F4D98" w:rsidRPr="00921ED3" w:rsidRDefault="009F4D98" w:rsidP="009F4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Pr="00C774A6" w:rsidRDefault="00583550" w:rsidP="009F4D9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</w:t>
      </w:r>
      <w:proofErr w:type="gramStart"/>
      <w:r w:rsidR="009F4D98" w:rsidRPr="00C774A6">
        <w:rPr>
          <w:rFonts w:ascii="Times New Roman" w:hAnsi="Times New Roman"/>
          <w:b/>
          <w:sz w:val="28"/>
        </w:rPr>
        <w:t xml:space="preserve">02 </w:t>
      </w:r>
      <w:r>
        <w:rPr>
          <w:rFonts w:ascii="Times New Roman" w:hAnsi="Times New Roman"/>
          <w:b/>
          <w:sz w:val="28"/>
        </w:rPr>
        <w:t xml:space="preserve"> </w:t>
      </w:r>
      <w:r w:rsidR="009F4D98" w:rsidRPr="00C774A6">
        <w:rPr>
          <w:rFonts w:ascii="Times New Roman" w:hAnsi="Times New Roman"/>
          <w:b/>
          <w:sz w:val="28"/>
        </w:rPr>
        <w:t>ПРИГОТОВЛЕНИЕ</w:t>
      </w:r>
      <w:proofErr w:type="gramEnd"/>
      <w:r w:rsidR="009F4D98" w:rsidRPr="00C774A6">
        <w:rPr>
          <w:rFonts w:ascii="Times New Roman" w:hAnsi="Times New Roman"/>
          <w:b/>
          <w:sz w:val="28"/>
        </w:rPr>
        <w:t xml:space="preserve"> БЛЮД И КУЛИНАРНЫХ ИЗДЕЛИЙ РАЗНООБРАЗНОГО АССОРТИМЕНТА </w:t>
      </w:r>
    </w:p>
    <w:p w:rsidR="00583550" w:rsidRPr="00555FDB" w:rsidRDefault="00583550" w:rsidP="0058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адаптирована для обучения лиц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FDB">
        <w:rPr>
          <w:rFonts w:ascii="Times New Roman" w:hAnsi="Times New Roman"/>
          <w:b/>
          <w:sz w:val="28"/>
          <w:szCs w:val="28"/>
        </w:rPr>
        <w:t xml:space="preserve">по программе профессиональной подготовки </w:t>
      </w:r>
    </w:p>
    <w:p w:rsidR="00583550" w:rsidRPr="00555FDB" w:rsidRDefault="00583550" w:rsidP="0058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eastAsia="Calibri" w:hAnsi="Times New Roman"/>
          <w:b/>
          <w:sz w:val="28"/>
          <w:szCs w:val="28"/>
        </w:rPr>
        <w:t>16675 Повар</w:t>
      </w:r>
    </w:p>
    <w:p w:rsidR="00583550" w:rsidRPr="00942AD8" w:rsidRDefault="00583550" w:rsidP="00583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D98" w:rsidRPr="00453521" w:rsidRDefault="009F4D98" w:rsidP="009F4D98">
      <w:pPr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/>
    <w:p w:rsidR="009F4D98" w:rsidRDefault="009F4D98" w:rsidP="009F4D98"/>
    <w:p w:rsidR="009F4D98" w:rsidRDefault="009F4D98" w:rsidP="009F4D98"/>
    <w:p w:rsidR="009F4D98" w:rsidRDefault="009F4D98" w:rsidP="009F4D98"/>
    <w:p w:rsidR="009F4D98" w:rsidRDefault="009F4D98" w:rsidP="009F4D98"/>
    <w:p w:rsidR="009F4D98" w:rsidRDefault="009F4D98" w:rsidP="009F4D98"/>
    <w:p w:rsidR="009F4D98" w:rsidRDefault="009F4D98" w:rsidP="009F4D98"/>
    <w:p w:rsidR="009F4D98" w:rsidRDefault="009F4D98" w:rsidP="009F4D9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Уссурийск,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4D98" w:rsidRPr="00583550" w:rsidTr="00E14DE4">
        <w:tc>
          <w:tcPr>
            <w:tcW w:w="4785" w:type="dxa"/>
            <w:shd w:val="clear" w:color="auto" w:fill="auto"/>
          </w:tcPr>
          <w:p w:rsidR="009F4D98" w:rsidRPr="00583550" w:rsidRDefault="009F4D98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 на заседании ЦМК</w:t>
            </w:r>
          </w:p>
          <w:p w:rsidR="009F4D98" w:rsidRPr="00583550" w:rsidRDefault="009F4D98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>преподавателей профессиональных дисциплин и мастеров п/о</w:t>
            </w:r>
          </w:p>
          <w:p w:rsidR="009F4D98" w:rsidRPr="00583550" w:rsidRDefault="009F4D98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9F4D98" w:rsidRPr="00583550" w:rsidRDefault="009F4D98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>______________(________________)</w:t>
            </w:r>
          </w:p>
        </w:tc>
        <w:tc>
          <w:tcPr>
            <w:tcW w:w="4785" w:type="dxa"/>
            <w:shd w:val="clear" w:color="auto" w:fill="auto"/>
          </w:tcPr>
          <w:p w:rsidR="009F4D98" w:rsidRPr="00583550" w:rsidRDefault="009F4D98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F4D98" w:rsidRPr="00583550" w:rsidRDefault="009F4D98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9F4D98" w:rsidRPr="00583550" w:rsidRDefault="009F4D98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 xml:space="preserve">     ______________ Г.В. </w:t>
            </w:r>
            <w:proofErr w:type="spellStart"/>
            <w:r w:rsidRPr="00583550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</w:p>
          <w:p w:rsidR="009F4D98" w:rsidRPr="00583550" w:rsidRDefault="009F4D98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55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8355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83550">
              <w:rPr>
                <w:rFonts w:ascii="Times New Roman" w:hAnsi="Times New Roman"/>
                <w:sz w:val="24"/>
                <w:szCs w:val="24"/>
              </w:rPr>
              <w:t>«____»__________20___г.</w:t>
            </w:r>
          </w:p>
        </w:tc>
      </w:tr>
    </w:tbl>
    <w:p w:rsidR="009F4D98" w:rsidRPr="00583550" w:rsidRDefault="009F4D98" w:rsidP="009F4D98">
      <w:pPr>
        <w:rPr>
          <w:rFonts w:ascii="Times New Roman" w:hAnsi="Times New Roman"/>
          <w:sz w:val="24"/>
          <w:szCs w:val="24"/>
        </w:rPr>
      </w:pPr>
      <w:r w:rsidRPr="00583550">
        <w:rPr>
          <w:rFonts w:ascii="Times New Roman" w:hAnsi="Times New Roman"/>
          <w:sz w:val="24"/>
          <w:szCs w:val="24"/>
        </w:rPr>
        <w:t>«___</w:t>
      </w:r>
      <w:proofErr w:type="gramStart"/>
      <w:r w:rsidRPr="00583550">
        <w:rPr>
          <w:rFonts w:ascii="Times New Roman" w:hAnsi="Times New Roman"/>
          <w:sz w:val="24"/>
          <w:szCs w:val="24"/>
        </w:rPr>
        <w:t>_»_</w:t>
      </w:r>
      <w:proofErr w:type="gramEnd"/>
      <w:r w:rsidRPr="00583550">
        <w:rPr>
          <w:rFonts w:ascii="Times New Roman" w:hAnsi="Times New Roman"/>
          <w:sz w:val="24"/>
          <w:szCs w:val="24"/>
        </w:rPr>
        <w:t>_________20___г.</w:t>
      </w:r>
    </w:p>
    <w:p w:rsidR="009F4D98" w:rsidRPr="00453521" w:rsidRDefault="009F4D98" w:rsidP="009F4D98">
      <w:pPr>
        <w:rPr>
          <w:rFonts w:ascii="Times New Roman" w:hAnsi="Times New Roman"/>
          <w:sz w:val="28"/>
          <w:szCs w:val="28"/>
        </w:rPr>
      </w:pPr>
    </w:p>
    <w:p w:rsidR="009F4D98" w:rsidRPr="00453521" w:rsidRDefault="009F4D98" w:rsidP="009F4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453521">
        <w:rPr>
          <w:rFonts w:ascii="Times New Roman" w:hAnsi="Times New Roman"/>
          <w:sz w:val="28"/>
          <w:szCs w:val="28"/>
        </w:rPr>
        <w:t xml:space="preserve"> Краевое государственное бюджетное профессиональное образовательное учреждение «Автомобильно-технический колледж»</w:t>
      </w:r>
    </w:p>
    <w:p w:rsidR="009F4D98" w:rsidRPr="00453521" w:rsidRDefault="009F4D98" w:rsidP="009F4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D98" w:rsidRPr="00453521" w:rsidRDefault="009F4D98" w:rsidP="009F4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b/>
          <w:sz w:val="28"/>
          <w:szCs w:val="28"/>
        </w:rPr>
        <w:t>Разработчик:</w:t>
      </w:r>
    </w:p>
    <w:p w:rsidR="009F4D98" w:rsidRPr="00453521" w:rsidRDefault="009F4D98" w:rsidP="009F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sz w:val="28"/>
          <w:szCs w:val="28"/>
        </w:rPr>
        <w:t>Войтенко Наталья Григорьевна -</w:t>
      </w:r>
      <w:r w:rsidRPr="004535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521"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9F4D98" w:rsidRPr="00453521" w:rsidRDefault="009F4D98" w:rsidP="009F4D98">
      <w:pPr>
        <w:rPr>
          <w:rFonts w:ascii="Times New Roman" w:hAnsi="Times New Roman"/>
          <w:sz w:val="28"/>
          <w:szCs w:val="28"/>
        </w:rPr>
      </w:pPr>
    </w:p>
    <w:p w:rsidR="009F4D98" w:rsidRPr="00453521" w:rsidRDefault="009F4D98" w:rsidP="009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D98" w:rsidRPr="00453521" w:rsidRDefault="009F4D98" w:rsidP="009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521">
        <w:rPr>
          <w:rFonts w:ascii="Times New Roman" w:hAnsi="Times New Roman" w:cs="Times New Roman"/>
          <w:sz w:val="28"/>
          <w:szCs w:val="28"/>
        </w:rPr>
        <w:t>Общие сведения о предприятии:</w:t>
      </w:r>
    </w:p>
    <w:p w:rsidR="009F4D98" w:rsidRPr="00453521" w:rsidRDefault="009F4D98" w:rsidP="009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1"/>
        <w:gridCol w:w="3140"/>
      </w:tblGrid>
      <w:tr w:rsidR="009F4D98" w:rsidRPr="00453521" w:rsidTr="00E14DE4">
        <w:tc>
          <w:tcPr>
            <w:tcW w:w="3221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11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40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9F4D98" w:rsidRPr="00453521" w:rsidTr="00E14DE4">
        <w:tc>
          <w:tcPr>
            <w:tcW w:w="3221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Семидоцкая</w:t>
            </w:r>
            <w:proofErr w:type="spellEnd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 xml:space="preserve"> С.М. закусочная «Ярославна»</w:t>
            </w:r>
          </w:p>
        </w:tc>
        <w:tc>
          <w:tcPr>
            <w:tcW w:w="3211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Семидоцкая</w:t>
            </w:r>
            <w:proofErr w:type="spellEnd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40" w:type="dxa"/>
            <w:shd w:val="clear" w:color="auto" w:fill="auto"/>
          </w:tcPr>
          <w:p w:rsidR="009F4D98" w:rsidRPr="00453521" w:rsidRDefault="009F4D98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B35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. Ярославский, ул. Матросова д.5А</w:t>
            </w:r>
          </w:p>
          <w:p w:rsidR="009F4D98" w:rsidRPr="00453521" w:rsidRDefault="009F4D98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89510196266</w:t>
            </w:r>
          </w:p>
        </w:tc>
      </w:tr>
      <w:tr w:rsidR="00B357D1" w:rsidRPr="00453521" w:rsidTr="00E14DE4">
        <w:tc>
          <w:tcPr>
            <w:tcW w:w="3221" w:type="dxa"/>
            <w:shd w:val="clear" w:color="auto" w:fill="auto"/>
          </w:tcPr>
          <w:p w:rsidR="00B357D1" w:rsidRPr="00453521" w:rsidRDefault="009F2C80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ИП Романов И.Н. кафе «Бульвар»</w:t>
            </w:r>
          </w:p>
        </w:tc>
        <w:tc>
          <w:tcPr>
            <w:tcW w:w="3211" w:type="dxa"/>
            <w:shd w:val="clear" w:color="auto" w:fill="auto"/>
          </w:tcPr>
          <w:p w:rsidR="00B357D1" w:rsidRPr="00453521" w:rsidRDefault="009F2C80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Е.Е.</w:t>
            </w:r>
          </w:p>
        </w:tc>
        <w:tc>
          <w:tcPr>
            <w:tcW w:w="3140" w:type="dxa"/>
            <w:shd w:val="clear" w:color="auto" w:fill="auto"/>
          </w:tcPr>
          <w:p w:rsidR="00B357D1" w:rsidRPr="00453521" w:rsidRDefault="009F2C80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Калинина, 52</w:t>
            </w:r>
          </w:p>
        </w:tc>
      </w:tr>
      <w:bookmarkEnd w:id="0"/>
    </w:tbl>
    <w:p w:rsidR="009F4D98" w:rsidRPr="00453521" w:rsidRDefault="009F4D98" w:rsidP="009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D98" w:rsidRPr="00453521" w:rsidRDefault="009F4D98" w:rsidP="009F4D98">
      <w:pPr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учебной практики</w:t>
      </w:r>
      <w:r w:rsidRPr="00453521">
        <w:rPr>
          <w:rFonts w:ascii="Times New Roman" w:hAnsi="Times New Roman"/>
          <w:sz w:val="28"/>
          <w:szCs w:val="28"/>
        </w:rPr>
        <w:t xml:space="preserve"> разработана с учетом Профессионального стандарта по профессии </w:t>
      </w:r>
      <w:r w:rsidRPr="00453521">
        <w:rPr>
          <w:rFonts w:ascii="Times New Roman" w:eastAsia="Calibri" w:hAnsi="Times New Roman"/>
          <w:sz w:val="28"/>
          <w:szCs w:val="28"/>
        </w:rPr>
        <w:t xml:space="preserve">16675 «Повар», </w:t>
      </w:r>
      <w:r w:rsidRPr="00453521">
        <w:rPr>
          <w:rFonts w:ascii="Times New Roman" w:hAnsi="Times New Roman"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  <w:r w:rsidRPr="00453521">
        <w:rPr>
          <w:rFonts w:ascii="Times New Roman" w:eastAsia="Calibri" w:hAnsi="Times New Roman"/>
          <w:sz w:val="28"/>
          <w:szCs w:val="28"/>
        </w:rPr>
        <w:t xml:space="preserve">16675 «Повар» </w:t>
      </w:r>
      <w:r w:rsidRPr="00453521">
        <w:rPr>
          <w:rFonts w:ascii="Times New Roman" w:hAnsi="Times New Roman"/>
          <w:sz w:val="28"/>
          <w:szCs w:val="28"/>
        </w:rPr>
        <w:t>в соответствии с частью 8 статьи 79 Федерального закона от 29.12.2012 г. № 273-ФЗ «Об образовании в Российской Федерации»</w:t>
      </w:r>
    </w:p>
    <w:p w:rsidR="009F4D98" w:rsidRPr="00453521" w:rsidRDefault="009F4D98" w:rsidP="009F4D98">
      <w:pPr>
        <w:jc w:val="both"/>
        <w:rPr>
          <w:rFonts w:ascii="Times New Roman" w:hAnsi="Times New Roman"/>
          <w:sz w:val="28"/>
          <w:szCs w:val="28"/>
        </w:rPr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583550" w:rsidRDefault="00583550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D65DA" w:rsidRDefault="00FD65DA" w:rsidP="009F4D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5DA" w:rsidRDefault="00FD65DA" w:rsidP="009F4D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9F4D98" w:rsidTr="00FD65DA">
        <w:tc>
          <w:tcPr>
            <w:tcW w:w="8472" w:type="dxa"/>
          </w:tcPr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 РАБОЧЕЙ  ПРОГРАММЫ  УЧЕБНОЙ  ПРАКТИКИ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4D98" w:rsidRDefault="00FD65DA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F4D98" w:rsidTr="00FD65DA">
        <w:tc>
          <w:tcPr>
            <w:tcW w:w="8472" w:type="dxa"/>
          </w:tcPr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РЕЗУЛЬТАТЫ  ОСВОЕНИЯ ПРОГРАММЫ УЧЕБНОЙ ПРАКТИКИ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4D98" w:rsidRDefault="00FD65DA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4D98" w:rsidTr="00FD65DA">
        <w:tc>
          <w:tcPr>
            <w:tcW w:w="8472" w:type="dxa"/>
          </w:tcPr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СТРУКТУРА И СОДЕРЖАНИЕ УЧЕБНОЙ ПРАКТИКИ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4D98" w:rsidRDefault="00FD65DA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4D98" w:rsidTr="00FD65DA">
        <w:tc>
          <w:tcPr>
            <w:tcW w:w="8472" w:type="dxa"/>
          </w:tcPr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ПРОГРАММЫ УЧЕБНОЙ ПРАКТИКИ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4D98" w:rsidRDefault="00FD65DA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4D98" w:rsidTr="00FD65DA">
        <w:tc>
          <w:tcPr>
            <w:tcW w:w="8472" w:type="dxa"/>
          </w:tcPr>
          <w:p w:rsidR="009F4D98" w:rsidRDefault="009F4D98" w:rsidP="00E14D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И ОЦЕНКА РЕЗУЛЬТАТОВ УЧЕБНОЙ ПРАКТИКИ  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4D98" w:rsidRDefault="00FD65DA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F4D98" w:rsidRDefault="009F4D98" w:rsidP="009F4D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jc w:val="center"/>
      </w:pP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65B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 УЧЕБНОЙ ПРАКТИКИ</w:t>
      </w:r>
    </w:p>
    <w:p w:rsidR="009F4D98" w:rsidRPr="00D2265B" w:rsidRDefault="009F4D98" w:rsidP="009F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D98" w:rsidRPr="009F4D98" w:rsidRDefault="009F4D98" w:rsidP="009F4D9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F4D98">
        <w:rPr>
          <w:rFonts w:ascii="Times New Roman" w:hAnsi="Times New Roman"/>
          <w:sz w:val="28"/>
          <w:szCs w:val="28"/>
        </w:rPr>
        <w:t xml:space="preserve">ПМ. 02 ПРИГОТОВЛЕНИЕ БЛЮД И КУЛИНАРНЫХ ИЗДЕЛИЙ РАЗНООБРАЗНОГО АССОРТИМЕНТА </w:t>
      </w:r>
    </w:p>
    <w:p w:rsidR="009F4D98" w:rsidRPr="00D2265B" w:rsidRDefault="009F4D98" w:rsidP="009F4D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5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9F4D98" w:rsidRDefault="009F4D98" w:rsidP="009F4D9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5B">
        <w:rPr>
          <w:rFonts w:ascii="Times New Roman" w:hAnsi="Times New Roman"/>
          <w:sz w:val="28"/>
          <w:szCs w:val="28"/>
        </w:rPr>
        <w:t xml:space="preserve">Рабочая программа учебной практики является частью адаптированной образовательной программы  профессионального обучения по профессии 16675 Повар </w:t>
      </w:r>
      <w:r w:rsidRPr="00D2265B">
        <w:rPr>
          <w:rFonts w:ascii="Times New Roman" w:hAnsi="Times New Roman" w:cs="Times New Roman"/>
          <w:sz w:val="28"/>
          <w:szCs w:val="28"/>
        </w:rPr>
        <w:t>(Программа учитывает индивидуальные особенности слушателей (легкой степенью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слушателей с недостатками в умственном развитии)</w:t>
      </w:r>
      <w:r w:rsidRPr="00D2265B">
        <w:rPr>
          <w:rFonts w:ascii="Times New Roman" w:hAnsi="Times New Roman"/>
          <w:sz w:val="28"/>
          <w:szCs w:val="28"/>
        </w:rPr>
        <w:t xml:space="preserve"> </w:t>
      </w:r>
      <w:r w:rsidRPr="00D2265B">
        <w:rPr>
          <w:rFonts w:ascii="Times New Roman" w:eastAsia="Times New Roman" w:hAnsi="Times New Roman"/>
          <w:sz w:val="28"/>
          <w:szCs w:val="28"/>
        </w:rPr>
        <w:t>в части освоения основных видов профессиональной деятельности (ВПД):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F4D98">
        <w:rPr>
          <w:rFonts w:ascii="Times New Roman" w:hAnsi="Times New Roman"/>
          <w:sz w:val="28"/>
          <w:szCs w:val="28"/>
        </w:rPr>
        <w:t>приготовление блюд, напитков и кулинарных изделий и другой продукции разнообразного ассортимента</w:t>
      </w:r>
      <w:r>
        <w:rPr>
          <w:rFonts w:ascii="Times New Roman" w:hAnsi="Times New Roman"/>
          <w:sz w:val="24"/>
          <w:szCs w:val="24"/>
        </w:rPr>
        <w:t>,</w:t>
      </w:r>
      <w:r w:rsidRPr="00D2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9F4D98" w:rsidRPr="00D2265B" w:rsidTr="009F4D98">
        <w:trPr>
          <w:trHeight w:val="270"/>
        </w:trPr>
        <w:tc>
          <w:tcPr>
            <w:tcW w:w="1276" w:type="dxa"/>
          </w:tcPr>
          <w:p w:rsidR="009F4D98" w:rsidRPr="00D2265B" w:rsidRDefault="009F4D98" w:rsidP="00E14DE4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9F4D98" w:rsidRPr="00D2265B" w:rsidRDefault="009F4D98" w:rsidP="00E14DE4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9F4D98" w:rsidRPr="00D2265B" w:rsidTr="009F4D98">
        <w:trPr>
          <w:trHeight w:val="270"/>
        </w:trPr>
        <w:tc>
          <w:tcPr>
            <w:tcW w:w="1276" w:type="dxa"/>
          </w:tcPr>
          <w:p w:rsidR="009F4D98" w:rsidRPr="009F4D98" w:rsidRDefault="009F4D98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080" w:type="dxa"/>
          </w:tcPr>
          <w:p w:rsidR="009F4D98" w:rsidRPr="009F4D98" w:rsidRDefault="009F4D98" w:rsidP="009F4D98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9F4D98" w:rsidRPr="00D2265B" w:rsidTr="009F4D98">
        <w:trPr>
          <w:trHeight w:val="270"/>
        </w:trPr>
        <w:tc>
          <w:tcPr>
            <w:tcW w:w="1276" w:type="dxa"/>
          </w:tcPr>
          <w:p w:rsidR="009F4D98" w:rsidRPr="009F4D98" w:rsidRDefault="009F4D98" w:rsidP="009F4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4D98">
              <w:rPr>
                <w:rFonts w:ascii="Times New Roman" w:hAnsi="Times New Roman"/>
                <w:sz w:val="28"/>
                <w:szCs w:val="28"/>
              </w:rPr>
              <w:t>.2. </w:t>
            </w:r>
          </w:p>
        </w:tc>
        <w:tc>
          <w:tcPr>
            <w:tcW w:w="8080" w:type="dxa"/>
          </w:tcPr>
          <w:p w:rsidR="009F4D98" w:rsidRPr="009F4D98" w:rsidRDefault="009F4D98" w:rsidP="009F4D9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9F4D98" w:rsidRPr="00D2265B" w:rsidTr="009F4D98">
        <w:trPr>
          <w:trHeight w:val="270"/>
        </w:trPr>
        <w:tc>
          <w:tcPr>
            <w:tcW w:w="1276" w:type="dxa"/>
          </w:tcPr>
          <w:p w:rsidR="009F4D98" w:rsidRPr="009F4D98" w:rsidRDefault="009F4D98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>ПК 2.3. </w:t>
            </w:r>
          </w:p>
        </w:tc>
        <w:tc>
          <w:tcPr>
            <w:tcW w:w="8080" w:type="dxa"/>
          </w:tcPr>
          <w:p w:rsidR="009F4D98" w:rsidRPr="009F4D98" w:rsidRDefault="009F4D98" w:rsidP="009F4D9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</w:t>
            </w:r>
          </w:p>
        </w:tc>
      </w:tr>
    </w:tbl>
    <w:p w:rsidR="009F4D98" w:rsidRPr="00D2265B" w:rsidRDefault="009F4D98" w:rsidP="009F4D9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учебной практики, требования к результатам освоения</w:t>
      </w: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9F4D98" w:rsidRDefault="009F4D98" w:rsidP="009F4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E12A81">
        <w:rPr>
          <w:rFonts w:ascii="Times New Roman" w:hAnsi="Times New Roman"/>
        </w:rPr>
        <w:t xml:space="preserve"> </w:t>
      </w:r>
    </w:p>
    <w:p w:rsidR="00A37E40" w:rsidRPr="00A37E40" w:rsidRDefault="00A37E40" w:rsidP="00A37E40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в подготовке, уборке рабочего места, подготовке к работе сырья, технологического оборудования, производственного инвентаря, инструментов,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</w:rPr>
        <w:t>весоизмерительных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 приборов</w:t>
      </w:r>
    </w:p>
    <w:p w:rsidR="00A37E40" w:rsidRPr="00A37E40" w:rsidRDefault="00A37E40" w:rsidP="00A37E40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>в приготовлении блюд и кулинарных изделий разнообразного ассортимента</w:t>
      </w:r>
    </w:p>
    <w:p w:rsidR="00A37E40" w:rsidRPr="00A37E40" w:rsidRDefault="00A37E40" w:rsidP="00A3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творческом оформлении,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</w:rPr>
        <w:t>порционировании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 (комплектовании), упаковке на вынос</w:t>
      </w:r>
    </w:p>
    <w:p w:rsidR="009F4D98" w:rsidRPr="00E12A81" w:rsidRDefault="009F4D98" w:rsidP="009F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A81">
        <w:rPr>
          <w:rFonts w:ascii="Times New Roman" w:hAnsi="Times New Roman" w:cs="Times New Roman"/>
          <w:b/>
          <w:bCs/>
          <w:sz w:val="28"/>
          <w:szCs w:val="28"/>
        </w:rPr>
        <w:tab/>
        <w:t>уметь:</w:t>
      </w:r>
    </w:p>
    <w:p w:rsidR="00A37E40" w:rsidRPr="00A37E40" w:rsidRDefault="00A37E40" w:rsidP="00A37E40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>визуально проверять чистоту и исправность производственного инвентаря, кухонной посуды перед использованием;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текущую уборку рабочего места повара в соответствии с инструкциями и регламентами, стандартами чистоты: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 и применять моющие и дезинфицирующие средства;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владеть техникой ухода за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весоизмерительным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оборудованием;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мыть после использования технологическое оборудование и убирать для хранения съемные части; 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соблюдать правила мытья кухонных ножей, острых,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травмоопасных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съемных частей технологического оборудования;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 править кухонные ножи;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соблюдать условия хранения кухонной посуды, инвентаря, инструментов;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проверять соблюдение температурного режима в холодильном оборудовании;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 оборудование, производственный инвентарь, инструменты, посуду в соответствии с видом сырья и способом его обработки;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включать и подготавливать к работе технологическое оборудование, производственный инвентарь, инструменты,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приборы в соответствии с инструкциями и регламентами, стандартами чистоты;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соблюдать правила техники безопасности, пожарной безопасности, охраны труда;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пользоваться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весоизмерительным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оборудованием при взвешивании продуктов;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сверять соответствие получаемых продуктов заказу и накладным; 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проверять органолептическим способом качество, безопасность сырья, продуктов, материалов; 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сопоставлять данные о времени изготовления и сроках хранения особо скоропортящихся продуктов;     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</w:r>
    </w:p>
    <w:p w:rsidR="00A37E40" w:rsidRPr="00A37E40" w:rsidRDefault="00A37E40" w:rsidP="00A37E40">
      <w:pPr>
        <w:pStyle w:val="a4"/>
        <w:numPr>
          <w:ilvl w:val="0"/>
          <w:numId w:val="1"/>
        </w:numPr>
        <w:spacing w:after="0" w:line="240" w:lineRule="auto"/>
        <w:ind w:left="33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 выбор сырья, продуктов, материалов в соответствии с технологическими требованиями</w:t>
      </w:r>
    </w:p>
    <w:p w:rsidR="00A37E40" w:rsidRPr="00A37E40" w:rsidRDefault="00A37E40" w:rsidP="00A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</w:t>
      </w:r>
      <w:r>
        <w:rPr>
          <w:rFonts w:ascii="Times New Roman" w:hAnsi="Times New Roman"/>
          <w:sz w:val="28"/>
          <w:szCs w:val="28"/>
        </w:rPr>
        <w:t>;</w:t>
      </w: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знать:</w:t>
      </w:r>
    </w:p>
    <w:p w:rsidR="00A37E40" w:rsidRPr="00A37E40" w:rsidRDefault="00A37E40" w:rsidP="00A37E40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приборов, посуды и правила ухода за ними;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регламенты, стандарты и нормативно-техническую документацию, последовательность выполнения технологических операций, современные методы приготовления блюд и кулинарных изделий разнообразного ассортимента; 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выбора основных продуктов и дополнительных ингредиентов с учетом их сочетаемости, взаимозаменяемости; нормы взаимозаменяемости сырья и продуктов;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личной гигиене персонала при подготовке производственного инвентаря и кухонной посуды;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утилизации отходов;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виды, назначение упаковочных материалов;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способы и правила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(комплектования), упаковки на вынос готовых блюд, напитков и кулинарных изделий и другой продукции; способы правки кухонных ножей;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оформления заявок на склад;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приема продуктов по количеству и качеству;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за сохранность материальных ценностей;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снятия остатков на рабочем месте;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проведения контрольного взвешивания продуктов;</w:t>
      </w:r>
    </w:p>
    <w:p w:rsidR="00A37E40" w:rsidRPr="00A37E40" w:rsidRDefault="00A37E40" w:rsidP="00A37E40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7E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обращения с тарой поставщика;</w:t>
      </w:r>
    </w:p>
    <w:p w:rsidR="00A37E40" w:rsidRDefault="00A37E40" w:rsidP="00A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правила поверки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</w:rPr>
        <w:t>весоизмерительного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A37E40" w:rsidRPr="00A37E40" w:rsidRDefault="00A37E40" w:rsidP="00A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D98" w:rsidRDefault="009F4D98" w:rsidP="009F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практики:</w:t>
      </w:r>
    </w:p>
    <w:p w:rsidR="009F4D98" w:rsidRDefault="009F4D98" w:rsidP="009F4D9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4D98" w:rsidRPr="00E12A81" w:rsidRDefault="00A37E40" w:rsidP="009F4D9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освоения ПМ.02 - 48</w:t>
      </w:r>
      <w:r w:rsidR="009F4D98" w:rsidRPr="00E12A81">
        <w:rPr>
          <w:rFonts w:ascii="Times New Roman" w:eastAsia="Times New Roman" w:hAnsi="Times New Roman"/>
          <w:sz w:val="28"/>
          <w:szCs w:val="28"/>
        </w:rPr>
        <w:t>0 часов</w:t>
      </w:r>
      <w:r w:rsidR="009F4D98">
        <w:rPr>
          <w:rFonts w:ascii="Times New Roman" w:eastAsia="Times New Roman" w:hAnsi="Times New Roman"/>
          <w:sz w:val="28"/>
          <w:szCs w:val="28"/>
        </w:rPr>
        <w:t>;</w:t>
      </w: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A37E40" w:rsidRDefault="00A37E40" w:rsidP="009F4D98">
      <w:pPr>
        <w:rPr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12A81">
        <w:rPr>
          <w:rFonts w:ascii="Times New Roman" w:eastAsia="Times New Roman" w:hAnsi="Times New Roman"/>
          <w:b/>
          <w:bCs/>
          <w:sz w:val="28"/>
          <w:szCs w:val="28"/>
        </w:rPr>
        <w:t>2. РЕЗУЛЬТАТЫ ОСВОЕНИЯ РАБОЧЕЙ ПРОГРАММЫ УЧЕБНОЙ ПРАКТИКИ</w:t>
      </w:r>
    </w:p>
    <w:p w:rsidR="009F4D98" w:rsidRPr="00E12A81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4D98" w:rsidRDefault="009F4D98" w:rsidP="00A3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81">
        <w:rPr>
          <w:rFonts w:ascii="Times New Roman" w:eastAsia="Times New Roman" w:hAnsi="Times New Roman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E12A81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E12A81">
        <w:rPr>
          <w:rFonts w:ascii="Times New Roman" w:eastAsia="Times New Roman" w:hAnsi="Times New Roman"/>
          <w:sz w:val="28"/>
          <w:szCs w:val="28"/>
        </w:rPr>
        <w:t xml:space="preserve"> у обучающихся первоначальных практических профессиональных умений в рамках профессиональных модулей  по основным видам профессиональной деятельности (ВПД):</w:t>
      </w:r>
      <w:r w:rsidR="00A37E40" w:rsidRPr="00A37E40">
        <w:rPr>
          <w:rFonts w:ascii="Times New Roman" w:hAnsi="Times New Roman"/>
          <w:sz w:val="28"/>
          <w:szCs w:val="28"/>
        </w:rPr>
        <w:t xml:space="preserve"> </w:t>
      </w:r>
      <w:r w:rsidR="00A37E40" w:rsidRPr="009F4D98">
        <w:rPr>
          <w:rFonts w:ascii="Times New Roman" w:hAnsi="Times New Roman"/>
          <w:sz w:val="28"/>
          <w:szCs w:val="28"/>
        </w:rPr>
        <w:t>приготовление блюд, напитков и кулинарных изделий и другой продукции разнообразного ассортимента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1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профессиональными (ПК) компетенциями:</w:t>
      </w:r>
    </w:p>
    <w:p w:rsidR="00A37E40" w:rsidRPr="00E12A81" w:rsidRDefault="00A37E40" w:rsidP="00A37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7938"/>
      </w:tblGrid>
      <w:tr w:rsidR="009F4D98" w:rsidRPr="00D2265B" w:rsidTr="00A37E40">
        <w:trPr>
          <w:trHeight w:val="270"/>
        </w:trPr>
        <w:tc>
          <w:tcPr>
            <w:tcW w:w="1418" w:type="dxa"/>
          </w:tcPr>
          <w:p w:rsidR="009F4D98" w:rsidRPr="00D2265B" w:rsidRDefault="009F4D98" w:rsidP="00E14DE4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8" w:type="dxa"/>
          </w:tcPr>
          <w:p w:rsidR="009F4D98" w:rsidRPr="00D2265B" w:rsidRDefault="009F4D98" w:rsidP="00E14DE4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A37E40" w:rsidRPr="00D2265B" w:rsidTr="00A37E40">
        <w:trPr>
          <w:trHeight w:val="270"/>
        </w:trPr>
        <w:tc>
          <w:tcPr>
            <w:tcW w:w="1418" w:type="dxa"/>
          </w:tcPr>
          <w:p w:rsidR="00A37E40" w:rsidRPr="00A37E40" w:rsidRDefault="00A37E40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40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7938" w:type="dxa"/>
          </w:tcPr>
          <w:p w:rsidR="00A37E40" w:rsidRPr="00A37E40" w:rsidRDefault="00A37E40" w:rsidP="00A37E40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A37E40" w:rsidRPr="00D2265B" w:rsidTr="00A37E40">
        <w:trPr>
          <w:trHeight w:val="270"/>
        </w:trPr>
        <w:tc>
          <w:tcPr>
            <w:tcW w:w="1418" w:type="dxa"/>
          </w:tcPr>
          <w:p w:rsidR="00A37E40" w:rsidRPr="00A37E40" w:rsidRDefault="00A37E40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40">
              <w:rPr>
                <w:rFonts w:ascii="Times New Roman" w:hAnsi="Times New Roman"/>
                <w:sz w:val="28"/>
                <w:szCs w:val="28"/>
              </w:rPr>
              <w:t>ПК 2.2. </w:t>
            </w:r>
          </w:p>
        </w:tc>
        <w:tc>
          <w:tcPr>
            <w:tcW w:w="7938" w:type="dxa"/>
          </w:tcPr>
          <w:p w:rsidR="00A37E40" w:rsidRPr="00A37E40" w:rsidRDefault="00A37E40" w:rsidP="00A37E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A37E40" w:rsidRPr="00D2265B" w:rsidTr="00A37E40">
        <w:trPr>
          <w:trHeight w:val="270"/>
        </w:trPr>
        <w:tc>
          <w:tcPr>
            <w:tcW w:w="1418" w:type="dxa"/>
          </w:tcPr>
          <w:p w:rsidR="00A37E40" w:rsidRPr="00A37E40" w:rsidRDefault="00A37E40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40">
              <w:rPr>
                <w:rFonts w:ascii="Times New Roman" w:hAnsi="Times New Roman"/>
                <w:sz w:val="28"/>
                <w:szCs w:val="28"/>
              </w:rPr>
              <w:t>ПК 2.3. </w:t>
            </w:r>
          </w:p>
        </w:tc>
        <w:tc>
          <w:tcPr>
            <w:tcW w:w="7938" w:type="dxa"/>
          </w:tcPr>
          <w:p w:rsidR="00A37E40" w:rsidRPr="00A37E40" w:rsidRDefault="00A37E40" w:rsidP="00A37E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7E4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</w:t>
            </w:r>
          </w:p>
        </w:tc>
      </w:tr>
    </w:tbl>
    <w:p w:rsidR="009F4D98" w:rsidRPr="00E12A81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</w:pPr>
    </w:p>
    <w:p w:rsidR="009F4D98" w:rsidRDefault="009F4D98" w:rsidP="009F4D98">
      <w:pPr>
        <w:rPr>
          <w:sz w:val="28"/>
          <w:szCs w:val="28"/>
        </w:rPr>
        <w:sectPr w:rsidR="009F4D98" w:rsidSect="00D63F1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D98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50A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9F4D98" w:rsidRPr="009950A6" w:rsidRDefault="00A37E40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0BD8">
        <w:rPr>
          <w:rFonts w:ascii="Times New Roman" w:eastAsia="Times New Roman" w:hAnsi="Times New Roman" w:cs="Times New Roman"/>
          <w:sz w:val="28"/>
          <w:szCs w:val="28"/>
        </w:rPr>
        <w:t xml:space="preserve">ПМ 02. </w:t>
      </w:r>
      <w:r w:rsidRPr="00CC0BD8">
        <w:rPr>
          <w:rFonts w:ascii="Times New Roman" w:eastAsia="MS Mincho" w:hAnsi="Times New Roman" w:cs="Times New Roman"/>
          <w:sz w:val="28"/>
          <w:szCs w:val="28"/>
        </w:rPr>
        <w:t>Приготовление блюд и кулинарных изделий разнообразного ассортимента</w:t>
      </w:r>
    </w:p>
    <w:p w:rsidR="00A37E40" w:rsidRDefault="00A37E40" w:rsidP="009F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A6">
        <w:rPr>
          <w:rFonts w:ascii="Times New Roman" w:hAnsi="Times New Roman" w:cs="Times New Roman"/>
          <w:b/>
          <w:sz w:val="28"/>
          <w:szCs w:val="28"/>
        </w:rPr>
        <w:t>3.1. Тематический план учебной практики</w:t>
      </w: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31"/>
        <w:gridCol w:w="1088"/>
        <w:gridCol w:w="6667"/>
        <w:gridCol w:w="3259"/>
        <w:gridCol w:w="877"/>
      </w:tblGrid>
      <w:tr w:rsidR="009F4D98" w:rsidRPr="00F95043" w:rsidTr="00E14DE4">
        <w:trPr>
          <w:cantSplit/>
          <w:trHeight w:val="2044"/>
        </w:trPr>
        <w:tc>
          <w:tcPr>
            <w:tcW w:w="230" w:type="pct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Код</w:t>
            </w:r>
          </w:p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360" w:type="pct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205" w:type="pct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077" w:type="pct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F4D98" w:rsidRPr="004D3924" w:rsidRDefault="009F4D98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9F4D98" w:rsidRPr="00F95043" w:rsidTr="00E14DE4">
        <w:trPr>
          <w:trHeight w:val="271"/>
        </w:trPr>
        <w:tc>
          <w:tcPr>
            <w:tcW w:w="230" w:type="pct"/>
            <w:vMerge w:val="restart"/>
          </w:tcPr>
          <w:p w:rsidR="009F4D98" w:rsidRPr="00F95043" w:rsidRDefault="00A37E40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ПК 2.1- 2</w:t>
            </w:r>
            <w:r w:rsidR="009F4D98" w:rsidRPr="001739FD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837" w:type="pct"/>
            <w:shd w:val="clear" w:color="auto" w:fill="auto"/>
          </w:tcPr>
          <w:p w:rsidR="009F4D98" w:rsidRPr="009950A6" w:rsidRDefault="00A37E40" w:rsidP="00A37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02. </w:t>
            </w:r>
            <w:r w:rsidRPr="00A37E40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 кулинарных изделий разнообразного ассортимента</w:t>
            </w:r>
          </w:p>
        </w:tc>
        <w:tc>
          <w:tcPr>
            <w:tcW w:w="360" w:type="pct"/>
            <w:vAlign w:val="center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F4D98" w:rsidRPr="00F95043" w:rsidTr="00E14DE4">
        <w:tc>
          <w:tcPr>
            <w:tcW w:w="230" w:type="pct"/>
            <w:vMerge/>
          </w:tcPr>
          <w:p w:rsidR="009F4D98" w:rsidRPr="00F95043" w:rsidRDefault="009F4D98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:rsidR="009F4D98" w:rsidRPr="00F95043" w:rsidRDefault="00A37E40" w:rsidP="00E14DE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CB">
              <w:rPr>
                <w:rFonts w:ascii="Times New Roman" w:eastAsia="MS Mincho" w:hAnsi="Times New Roman" w:cs="Times New Roman"/>
                <w:sz w:val="24"/>
                <w:szCs w:val="24"/>
              </w:rPr>
              <w:t>МДК.02.01 Технология приготовления блюд и кулинарных изделий разнообразного ассортимента</w:t>
            </w:r>
          </w:p>
        </w:tc>
        <w:tc>
          <w:tcPr>
            <w:tcW w:w="360" w:type="pct"/>
            <w:vMerge w:val="restart"/>
          </w:tcPr>
          <w:p w:rsidR="009F4D98" w:rsidRPr="009950A6" w:rsidRDefault="009F4D98" w:rsidP="00E14DE4">
            <w:pPr>
              <w:pStyle w:val="21"/>
              <w:widowControl w:val="0"/>
              <w:ind w:left="-108" w:firstLine="33"/>
              <w:jc w:val="center"/>
            </w:pPr>
            <w:r>
              <w:t>*</w:t>
            </w:r>
          </w:p>
        </w:tc>
        <w:tc>
          <w:tcPr>
            <w:tcW w:w="2205" w:type="pct"/>
            <w:vMerge w:val="restart"/>
          </w:tcPr>
          <w:p w:rsidR="00A37E40" w:rsidRPr="00A63ECB" w:rsidRDefault="00A37E40" w:rsidP="00A37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A37E40" w:rsidRPr="00A63ECB" w:rsidRDefault="00A37E40" w:rsidP="00A37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блюд и кулинарных изделий </w:t>
            </w:r>
            <w:r w:rsidRPr="00A63EC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разнообразного ассортимента</w:t>
            </w:r>
          </w:p>
          <w:p w:rsidR="00A37E40" w:rsidRPr="00A63ECB" w:rsidRDefault="00A37E40" w:rsidP="00A37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Выбор, подготовка основных продуктов и дополнительных ингредиентов (вручную и механическим способом) с учетом их сочетаемости с основным продуктом.</w:t>
            </w:r>
          </w:p>
          <w:p w:rsidR="00A37E40" w:rsidRPr="00A63ECB" w:rsidRDefault="00A37E40" w:rsidP="00E002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Взвешивание продуктов, их взаимозаменяемость в соответствии с нормами закладки, особенностями заказа, сезонностью.</w:t>
            </w:r>
          </w:p>
          <w:p w:rsidR="00A37E40" w:rsidRPr="00A63ECB" w:rsidRDefault="00A37E40" w:rsidP="00E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Изменение закладки продуктов в соответствии с изменением выхода блюд и кулинарных изделий.</w:t>
            </w:r>
          </w:p>
          <w:p w:rsidR="00A37E40" w:rsidRPr="00A63ECB" w:rsidRDefault="00A37E40" w:rsidP="00A37E4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 xml:space="preserve">- Выбор, применение, комбинирование методов приготовления блюд и кулинарных изделий с учетом типа питания, вида и кулинарных свойств используемых продуктов и полуфабрикатов, </w:t>
            </w:r>
            <w:r w:rsidRPr="00A63ECB">
              <w:rPr>
                <w:rFonts w:ascii="Times New Roman" w:hAnsi="Times New Roman"/>
                <w:szCs w:val="24"/>
              </w:rPr>
              <w:lastRenderedPageBreak/>
              <w:t>требований рецептуры, последовательности приготовления.</w:t>
            </w:r>
          </w:p>
          <w:p w:rsidR="00A37E40" w:rsidRPr="00A63ECB" w:rsidRDefault="00A37E40" w:rsidP="00A37E4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Приготовление, оформление блюд и кулинарных изделий,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37E40" w:rsidRPr="00A63ECB" w:rsidRDefault="00A37E40" w:rsidP="00A37E4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Выбор оборудования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:rsidR="00A37E40" w:rsidRPr="00A63ECB" w:rsidRDefault="00A37E40" w:rsidP="00A37E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37E40" w:rsidRPr="00A63ECB" w:rsidRDefault="00E002B9" w:rsidP="00A37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</w:t>
            </w:r>
            <w:r w:rsidR="00A37E40"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  <w:proofErr w:type="spellStart"/>
            <w:r w:rsidR="00A37E40"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A37E40"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упаковке на вынос блюд и кулинарных изделий </w:t>
            </w:r>
            <w:r w:rsidR="00A37E40" w:rsidRPr="00A63EC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разнообразного ассортимента</w:t>
            </w:r>
          </w:p>
          <w:p w:rsidR="00A37E40" w:rsidRPr="00A63ECB" w:rsidRDefault="00A37E40" w:rsidP="00A37E4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Оценка качества блюд и кулинарных изделий  перед отпуском, упаковкой на вынос.</w:t>
            </w:r>
          </w:p>
          <w:p w:rsidR="00A37E40" w:rsidRPr="00A63ECB" w:rsidRDefault="00A37E40" w:rsidP="00E002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Хранение с учетом  температуры подачи блюд и кулинарных изделий на раздаче.</w:t>
            </w:r>
          </w:p>
          <w:p w:rsidR="009F4D98" w:rsidRPr="009950A6" w:rsidRDefault="00A37E40" w:rsidP="00E002B9">
            <w:pPr>
              <w:spacing w:after="0" w:line="240" w:lineRule="auto"/>
              <w:rPr>
                <w:sz w:val="20"/>
                <w:szCs w:val="20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и кулинарных изделий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  <w:r w:rsidR="00E0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</w:tcPr>
          <w:p w:rsidR="009F4D98" w:rsidRPr="00F95043" w:rsidRDefault="009F4D98" w:rsidP="00E002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E002B9" w:rsidRPr="00E002B9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Приготовление, подготовка к реализации и хранению кулинарных полуфабрикатов разнообразного ассортимента.</w:t>
            </w:r>
          </w:p>
        </w:tc>
        <w:tc>
          <w:tcPr>
            <w:tcW w:w="290" w:type="pct"/>
            <w:shd w:val="clear" w:color="auto" w:fill="auto"/>
          </w:tcPr>
          <w:p w:rsidR="009F4D98" w:rsidRPr="004D3924" w:rsidRDefault="003E2511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D98" w:rsidRPr="00F95043" w:rsidTr="00E14DE4">
        <w:trPr>
          <w:trHeight w:val="166"/>
        </w:trPr>
        <w:tc>
          <w:tcPr>
            <w:tcW w:w="230" w:type="pct"/>
            <w:vMerge/>
          </w:tcPr>
          <w:p w:rsidR="009F4D98" w:rsidRPr="00F95043" w:rsidRDefault="009F4D98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F4D98" w:rsidRPr="00F95043" w:rsidRDefault="009F4D98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F4D98" w:rsidRPr="00F95043" w:rsidRDefault="009F4D98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 xml:space="preserve">Тема </w:t>
            </w:r>
            <w:r w:rsidRPr="001739FD">
              <w:t>2</w:t>
            </w:r>
            <w:r>
              <w:t>.</w:t>
            </w:r>
            <w:r w:rsidRPr="001739FD">
              <w:t xml:space="preserve"> </w:t>
            </w:r>
            <w:r w:rsidRPr="001739FD">
              <w:rPr>
                <w:bCs/>
              </w:rPr>
              <w:t xml:space="preserve">Приготовление, оформление и подготовка к реализации горячих </w:t>
            </w:r>
            <w:r w:rsidR="00E002B9">
              <w:rPr>
                <w:bCs/>
              </w:rPr>
              <w:t>блюд, кулинарных изделий разнообразного ассортимента</w:t>
            </w:r>
            <w:r w:rsidRPr="001739FD">
              <w:rPr>
                <w:bCs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9F4D98" w:rsidRPr="004D3924" w:rsidRDefault="003E2511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F4D98" w:rsidRPr="00F95043" w:rsidTr="00E14DE4">
        <w:trPr>
          <w:trHeight w:val="345"/>
        </w:trPr>
        <w:tc>
          <w:tcPr>
            <w:tcW w:w="230" w:type="pct"/>
            <w:vMerge/>
          </w:tcPr>
          <w:p w:rsidR="009F4D98" w:rsidRPr="00F95043" w:rsidRDefault="009F4D98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F4D98" w:rsidRPr="00F95043" w:rsidRDefault="009F4D98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F4D98" w:rsidRPr="00F95043" w:rsidRDefault="009F4D98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F4D98" w:rsidRPr="00F95043" w:rsidRDefault="009F4D98" w:rsidP="00E002B9">
            <w:pPr>
              <w:pStyle w:val="a6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>Тема 3.</w:t>
            </w:r>
            <w:r w:rsidRPr="001739FD">
              <w:t xml:space="preserve"> </w:t>
            </w:r>
            <w:r w:rsidRPr="001739FD">
              <w:rPr>
                <w:bCs/>
              </w:rPr>
              <w:t>Приготовление, оформление и подготовка к реализации хо</w:t>
            </w:r>
            <w:r w:rsidR="00E002B9">
              <w:rPr>
                <w:bCs/>
              </w:rPr>
              <w:t xml:space="preserve">лодных блюд, </w:t>
            </w:r>
            <w:r w:rsidR="00E002B9">
              <w:rPr>
                <w:bCs/>
              </w:rPr>
              <w:lastRenderedPageBreak/>
              <w:t>кулинарных изделий разнообразного ассортимента</w:t>
            </w:r>
            <w:r w:rsidRPr="001739FD">
              <w:rPr>
                <w:bCs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9F4D98" w:rsidRPr="004D3924" w:rsidRDefault="003E2511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</w:tr>
      <w:tr w:rsidR="009F4D98" w:rsidRPr="00F95043" w:rsidTr="00E14DE4">
        <w:trPr>
          <w:trHeight w:val="345"/>
        </w:trPr>
        <w:tc>
          <w:tcPr>
            <w:tcW w:w="230" w:type="pct"/>
            <w:vMerge/>
          </w:tcPr>
          <w:p w:rsidR="009F4D98" w:rsidRPr="00F95043" w:rsidRDefault="009F4D98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F4D98" w:rsidRPr="00F95043" w:rsidRDefault="009F4D98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F4D98" w:rsidRPr="00F95043" w:rsidRDefault="009F4D98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 xml:space="preserve">Тема </w:t>
            </w:r>
            <w:r w:rsidRPr="001739FD">
              <w:t>4</w:t>
            </w:r>
            <w:r>
              <w:t>.</w:t>
            </w:r>
            <w:r w:rsidRPr="001739FD">
              <w:t xml:space="preserve"> </w:t>
            </w:r>
            <w:r w:rsidRPr="001739FD">
              <w:rPr>
                <w:bCs/>
              </w:rPr>
              <w:t>Приготовление, оформление и подготовка к реализации холодных и горячих с</w:t>
            </w:r>
            <w:r w:rsidR="00E002B9">
              <w:rPr>
                <w:bCs/>
              </w:rPr>
              <w:t>ладких блюд, десертов, напитков разнообразного ассортимента</w:t>
            </w:r>
            <w:r w:rsidRPr="001739FD">
              <w:rPr>
                <w:bCs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9F4D98" w:rsidRPr="004D3924" w:rsidRDefault="003E2511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D98" w:rsidRPr="00F95043" w:rsidTr="00E14DE4">
        <w:trPr>
          <w:trHeight w:val="345"/>
        </w:trPr>
        <w:tc>
          <w:tcPr>
            <w:tcW w:w="4710" w:type="pct"/>
            <w:gridSpan w:val="5"/>
          </w:tcPr>
          <w:p w:rsidR="009F4D98" w:rsidRDefault="009F4D98" w:rsidP="00E14DE4">
            <w:pPr>
              <w:pStyle w:val="a6"/>
              <w:widowControl w:val="0"/>
              <w:suppressAutoHyphens/>
              <w:spacing w:before="0" w:beforeAutospacing="0" w:after="0" w:afterAutospacing="0"/>
            </w:pPr>
            <w:r w:rsidRPr="001739FD">
              <w:t>Промежуточная аттестация в форме дифференцированного зачета</w:t>
            </w:r>
          </w:p>
        </w:tc>
        <w:tc>
          <w:tcPr>
            <w:tcW w:w="290" w:type="pct"/>
            <w:shd w:val="clear" w:color="auto" w:fill="auto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4D98" w:rsidRPr="00F95043" w:rsidTr="00E14DE4">
        <w:trPr>
          <w:trHeight w:val="46"/>
        </w:trPr>
        <w:tc>
          <w:tcPr>
            <w:tcW w:w="230" w:type="pct"/>
          </w:tcPr>
          <w:p w:rsidR="009F4D98" w:rsidRPr="00F95043" w:rsidRDefault="009F4D98" w:rsidP="00E14DE4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:rsidR="009F4D98" w:rsidRPr="00F95043" w:rsidRDefault="009F4D98" w:rsidP="00E14DE4">
            <w:pPr>
              <w:pStyle w:val="21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F95043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60" w:type="pct"/>
            <w:shd w:val="clear" w:color="auto" w:fill="auto"/>
          </w:tcPr>
          <w:p w:rsidR="009F4D98" w:rsidRPr="004D3924" w:rsidRDefault="009F4D98" w:rsidP="00E14DE4">
            <w:pPr>
              <w:pStyle w:val="21"/>
              <w:ind w:left="0" w:firstLine="0"/>
              <w:jc w:val="center"/>
            </w:pPr>
            <w:r>
              <w:t>420</w:t>
            </w:r>
          </w:p>
        </w:tc>
        <w:tc>
          <w:tcPr>
            <w:tcW w:w="2205" w:type="pct"/>
            <w:shd w:val="clear" w:color="auto" w:fill="auto"/>
          </w:tcPr>
          <w:p w:rsidR="009F4D98" w:rsidRPr="00F95043" w:rsidRDefault="009F4D98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F4D98" w:rsidRPr="00F95043" w:rsidRDefault="009F4D98" w:rsidP="00E14DE4">
            <w:pPr>
              <w:pStyle w:val="a6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9F4D98" w:rsidRPr="004D3924" w:rsidRDefault="00E002B9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4D98" w:rsidRPr="004D3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87"/>
        <w:gridCol w:w="142"/>
        <w:gridCol w:w="567"/>
        <w:gridCol w:w="6662"/>
        <w:gridCol w:w="1276"/>
      </w:tblGrid>
      <w:tr w:rsidR="009F4D98" w:rsidTr="003E5713">
        <w:tc>
          <w:tcPr>
            <w:tcW w:w="6487" w:type="dxa"/>
            <w:vAlign w:val="center"/>
          </w:tcPr>
          <w:p w:rsidR="009F4D98" w:rsidRPr="00D67917" w:rsidRDefault="009F4D98" w:rsidP="00E1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67917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D67917">
              <w:rPr>
                <w:rFonts w:ascii="Times New Roman" w:hAnsi="Times New Roman" w:cs="Times New Roman"/>
                <w:b/>
                <w:bCs/>
              </w:rPr>
              <w:t>, МДК и тем учебной практики</w:t>
            </w:r>
          </w:p>
        </w:tc>
        <w:tc>
          <w:tcPr>
            <w:tcW w:w="7371" w:type="dxa"/>
            <w:gridSpan w:val="3"/>
            <w:vAlign w:val="center"/>
          </w:tcPr>
          <w:p w:rsidR="009F4D98" w:rsidRPr="00D67917" w:rsidRDefault="009F4D98" w:rsidP="00E1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1276" w:type="dxa"/>
            <w:vAlign w:val="center"/>
          </w:tcPr>
          <w:p w:rsidR="009F4D98" w:rsidRPr="00D67917" w:rsidRDefault="009F4D98" w:rsidP="00E14DE4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Объем часов на учебную практику</w:t>
            </w:r>
          </w:p>
        </w:tc>
      </w:tr>
      <w:tr w:rsidR="003E2511" w:rsidTr="003E5713">
        <w:tc>
          <w:tcPr>
            <w:tcW w:w="6487" w:type="dxa"/>
          </w:tcPr>
          <w:p w:rsidR="003E2511" w:rsidRPr="009950A6" w:rsidRDefault="003E2511" w:rsidP="00E1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02. </w:t>
            </w:r>
            <w:r w:rsidRPr="00A37E40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 кулинарных изделий разнообразного ассортимента</w:t>
            </w:r>
          </w:p>
        </w:tc>
        <w:tc>
          <w:tcPr>
            <w:tcW w:w="7371" w:type="dxa"/>
            <w:gridSpan w:val="3"/>
          </w:tcPr>
          <w:p w:rsidR="003E2511" w:rsidRDefault="003E2511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511" w:rsidRDefault="003E2511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511" w:rsidTr="003E5713">
        <w:tc>
          <w:tcPr>
            <w:tcW w:w="6487" w:type="dxa"/>
          </w:tcPr>
          <w:p w:rsidR="003E2511" w:rsidRPr="00F95043" w:rsidRDefault="003E2511" w:rsidP="00E14DE4">
            <w:pPr>
              <w:shd w:val="clear" w:color="auto" w:fill="FFFFFF"/>
              <w:tabs>
                <w:tab w:val="left" w:pos="1450"/>
              </w:tabs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CB">
              <w:rPr>
                <w:rFonts w:ascii="Times New Roman" w:eastAsia="MS Mincho" w:hAnsi="Times New Roman" w:cs="Times New Roman"/>
                <w:sz w:val="24"/>
                <w:szCs w:val="24"/>
              </w:rPr>
              <w:t>МДК.02.01 Технология приготовления блюд и кулинарных изделий разнообразного ассортимента</w:t>
            </w:r>
          </w:p>
        </w:tc>
        <w:tc>
          <w:tcPr>
            <w:tcW w:w="7371" w:type="dxa"/>
            <w:gridSpan w:val="3"/>
          </w:tcPr>
          <w:p w:rsidR="003E2511" w:rsidRDefault="003E2511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511" w:rsidRPr="00C35847" w:rsidRDefault="003E2511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4D98" w:rsidTr="003E5713">
        <w:tc>
          <w:tcPr>
            <w:tcW w:w="6487" w:type="dxa"/>
          </w:tcPr>
          <w:p w:rsidR="009F4D98" w:rsidRDefault="009F4D98" w:rsidP="00E1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847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E54782" w:rsidRPr="00A63ECB" w:rsidRDefault="00E54782" w:rsidP="00E5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E54782" w:rsidRPr="00A63ECB" w:rsidRDefault="00E54782" w:rsidP="00E5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блюд и кулинарных изделий </w:t>
            </w:r>
            <w:r w:rsidRPr="00A63EC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разнообразного ассортимента</w:t>
            </w:r>
          </w:p>
          <w:p w:rsidR="00E54782" w:rsidRPr="00A63ECB" w:rsidRDefault="00E54782" w:rsidP="00E5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Выбор, подготовка основных продуктов и дополнительных ингредиентов (вручную и механическим способом) с учетом их сочетаемости с основным продуктом.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Взвешивание продуктов, их взаимозаменяемость в соответствии с нормами закладки, особенностями заказа, сезонностью.</w:t>
            </w:r>
          </w:p>
          <w:p w:rsidR="00E54782" w:rsidRPr="00A63ECB" w:rsidRDefault="00E54782" w:rsidP="00E5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Изменение закладки продуктов в соответствии с изменением выхода блюд и кулинарных изделий.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Выбор, применение, комбинирование методов приготовления блюд и кулинарных изделий с учетом типа питания, вида и кулинарных свойств используемых продуктов и полуфабрикатов, требований рецептуры, последовательности приготовления.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Приготовление, оформление блюд и кулинарных изделий,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 xml:space="preserve">- Выбор оборудования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</w:t>
            </w:r>
            <w:r w:rsidRPr="00A63ECB">
              <w:rPr>
                <w:rFonts w:ascii="Times New Roman" w:hAnsi="Times New Roman"/>
                <w:szCs w:val="24"/>
              </w:rPr>
              <w:lastRenderedPageBreak/>
              <w:t>пожаробезопасности, охраны труда.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E54782" w:rsidRPr="00A63ECB" w:rsidRDefault="00E54782" w:rsidP="00E5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-Творческое </w:t>
            </w: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упаковке на вынос блюд и кулинарных изделий </w:t>
            </w:r>
            <w:r w:rsidRPr="00A63EC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разнообразного ассортимента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Оценка качества блюд и кулинарных изделий  перед отпуском, упаковкой на вынос.</w:t>
            </w:r>
          </w:p>
          <w:p w:rsidR="00E54782" w:rsidRPr="00A63ECB" w:rsidRDefault="00E54782" w:rsidP="00E54782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63ECB">
              <w:rPr>
                <w:rFonts w:ascii="Times New Roman" w:hAnsi="Times New Roman"/>
                <w:szCs w:val="24"/>
              </w:rPr>
              <w:t>- Хранение с учетом  температуры подачи блюд и кулинарных изделий на раздаче.</w:t>
            </w:r>
          </w:p>
          <w:p w:rsidR="009F4D98" w:rsidRPr="00C35847" w:rsidRDefault="00E54782" w:rsidP="00E54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и кулинарных изделий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D98" w:rsidTr="003E5713">
        <w:trPr>
          <w:trHeight w:val="303"/>
        </w:trPr>
        <w:tc>
          <w:tcPr>
            <w:tcW w:w="6487" w:type="dxa"/>
            <w:vMerge w:val="restart"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Тема 1.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 </w:t>
            </w:r>
            <w:r w:rsidRPr="001739FD">
              <w:rPr>
                <w:rStyle w:val="a7"/>
                <w:rFonts w:ascii="Times New Roman" w:hAnsi="Times New Roman"/>
                <w:bCs/>
                <w:iCs/>
                <w:u w:color="008000"/>
              </w:rPr>
              <w:t xml:space="preserve">Процессы </w:t>
            </w:r>
            <w:r w:rsidRPr="001739FD">
              <w:rPr>
                <w:rStyle w:val="a7"/>
                <w:rFonts w:ascii="Times New Roman" w:hAnsi="Times New Roman"/>
              </w:rPr>
              <w:t xml:space="preserve">приготовления, </w:t>
            </w:r>
            <w:r w:rsidRPr="001739FD">
              <w:rPr>
                <w:rStyle w:val="a7"/>
                <w:rFonts w:ascii="Times New Roman" w:hAnsi="Times New Roman"/>
                <w:u w:color="FF0000"/>
              </w:rPr>
              <w:t>подготовки к реализации</w:t>
            </w:r>
            <w:r w:rsidRPr="001739FD">
              <w:rPr>
                <w:rStyle w:val="a7"/>
                <w:rFonts w:ascii="Times New Roman" w:hAnsi="Times New Roman"/>
              </w:rPr>
              <w:t xml:space="preserve"> кулинарных полуфабрикатов</w:t>
            </w:r>
            <w:r w:rsidR="00E54782">
              <w:rPr>
                <w:rStyle w:val="a7"/>
                <w:rFonts w:ascii="Times New Roman" w:hAnsi="Times New Roman"/>
              </w:rPr>
              <w:t xml:space="preserve"> разнообразного ассортимента</w:t>
            </w:r>
          </w:p>
        </w:tc>
        <w:tc>
          <w:tcPr>
            <w:tcW w:w="7371" w:type="dxa"/>
            <w:gridSpan w:val="3"/>
          </w:tcPr>
          <w:p w:rsidR="009F4D98" w:rsidRPr="00604EB0" w:rsidRDefault="009F4D98" w:rsidP="00E1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F4D98" w:rsidRPr="00604EB0" w:rsidRDefault="00E54782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604EB0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овощей и грибов к </w:t>
            </w:r>
            <w:proofErr w:type="spellStart"/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9F4D98" w:rsidRPr="003E5713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604EB0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E54782"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полуфабрикатов , разнообразного ассортимента.</w:t>
            </w:r>
          </w:p>
        </w:tc>
        <w:tc>
          <w:tcPr>
            <w:tcW w:w="1276" w:type="dxa"/>
            <w:vMerge/>
          </w:tcPr>
          <w:p w:rsidR="009F4D98" w:rsidRPr="003E5713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54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</w:t>
            </w:r>
            <w:r w:rsidR="00E54782"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мясных полуфабрикатов, разнообразного ассортимента </w:t>
            </w:r>
          </w:p>
        </w:tc>
        <w:tc>
          <w:tcPr>
            <w:tcW w:w="1276" w:type="dxa"/>
            <w:vMerge/>
          </w:tcPr>
          <w:p w:rsidR="009F4D98" w:rsidRPr="003E5713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54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E54782"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из птицы.</w:t>
            </w:r>
          </w:p>
        </w:tc>
        <w:tc>
          <w:tcPr>
            <w:tcW w:w="1276" w:type="dxa"/>
            <w:vMerge/>
          </w:tcPr>
          <w:p w:rsidR="009F4D98" w:rsidRPr="003E5713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98" w:rsidTr="003E5713">
        <w:tc>
          <w:tcPr>
            <w:tcW w:w="6487" w:type="dxa"/>
            <w:vMerge w:val="restart"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2 </w:t>
            </w:r>
            <w:r w:rsidRPr="005D286B">
              <w:rPr>
                <w:rFonts w:ascii="Times New Roman" w:hAnsi="Times New Roman"/>
                <w:bCs/>
              </w:rPr>
              <w:t>Приготовление, оформление и подготовка к реализации горячих б</w:t>
            </w:r>
            <w:r>
              <w:rPr>
                <w:rFonts w:ascii="Times New Roman" w:hAnsi="Times New Roman"/>
                <w:bCs/>
              </w:rPr>
              <w:t xml:space="preserve">люд, </w:t>
            </w:r>
            <w:r w:rsidRPr="0011064C">
              <w:rPr>
                <w:rFonts w:ascii="Times New Roman" w:hAnsi="Times New Roman"/>
                <w:bCs/>
              </w:rPr>
              <w:t>кулинарных изделий</w:t>
            </w:r>
            <w:r w:rsidR="003E5713">
              <w:rPr>
                <w:rFonts w:ascii="Times New Roman" w:hAnsi="Times New Roman"/>
                <w:bCs/>
              </w:rPr>
              <w:t xml:space="preserve"> разнообразного ассортимента</w:t>
            </w:r>
          </w:p>
        </w:tc>
        <w:tc>
          <w:tcPr>
            <w:tcW w:w="7371" w:type="dxa"/>
            <w:gridSpan w:val="3"/>
          </w:tcPr>
          <w:p w:rsidR="009F4D98" w:rsidRPr="003E5713" w:rsidRDefault="009F4D98" w:rsidP="00E1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F4D98" w:rsidRPr="003E5713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82" w:rsidRPr="003E57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супов.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соусов.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 и гарниров из круп, бобовых и макаронных изделий.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блюд из яиц, творога, сыра.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блюд и изделий из муки.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подготовка к реализации горячих блюд и гарниров из овощей и грибов.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подготовка к реализации блюд из рыбы и нерыбного водного сырья.</w:t>
            </w:r>
          </w:p>
        </w:tc>
        <w:tc>
          <w:tcPr>
            <w:tcW w:w="1276" w:type="dxa"/>
            <w:vAlign w:val="center"/>
          </w:tcPr>
          <w:p w:rsidR="009F4D98" w:rsidRPr="003E5713" w:rsidRDefault="009F4D98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D98" w:rsidTr="003E5713">
        <w:tc>
          <w:tcPr>
            <w:tcW w:w="6487" w:type="dxa"/>
            <w:vMerge/>
          </w:tcPr>
          <w:p w:rsidR="009F4D98" w:rsidRDefault="009F4D98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F4D98" w:rsidRPr="00B15941" w:rsidRDefault="009F4D98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2" w:type="dxa"/>
            <w:vAlign w:val="center"/>
          </w:tcPr>
          <w:p w:rsidR="009F4D98" w:rsidRPr="003E5713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подготовка к реализации мяса, мясных продуктов, домашней птицы, дичи, кролика.</w:t>
            </w:r>
          </w:p>
        </w:tc>
        <w:tc>
          <w:tcPr>
            <w:tcW w:w="1276" w:type="dxa"/>
            <w:vAlign w:val="center"/>
          </w:tcPr>
          <w:p w:rsidR="009F4D98" w:rsidRPr="003E5713" w:rsidRDefault="003E5713" w:rsidP="00E14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5713" w:rsidTr="003E5713">
        <w:trPr>
          <w:trHeight w:val="289"/>
        </w:trPr>
        <w:tc>
          <w:tcPr>
            <w:tcW w:w="6487" w:type="dxa"/>
            <w:vMerge w:val="restart"/>
          </w:tcPr>
          <w:p w:rsidR="003E5713" w:rsidRPr="00B15941" w:rsidRDefault="003E5713" w:rsidP="00E14D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Pr="00B15941">
              <w:rPr>
                <w:rFonts w:ascii="Times New Roman" w:hAnsi="Times New Roman"/>
                <w:bCs/>
                <w:sz w:val="24"/>
                <w:szCs w:val="24"/>
              </w:rPr>
              <w:t>Приготовление, оформление и подготовка к реализации холодных блюд, кули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нарных изделий, закусок разнообразного ассортимента</w:t>
            </w:r>
          </w:p>
          <w:p w:rsidR="003E5713" w:rsidRDefault="003E5713" w:rsidP="00E14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E5713" w:rsidRPr="003E5713" w:rsidRDefault="003E5713" w:rsidP="00E1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закусочных бутербродов – канапе, роллов, гастрономических продуктов порциями.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Приготовление, оформление и отпуск салатов из рыбы.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оформление и отпуск салатов из </w:t>
            </w: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нерыбного водного сырья.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салатов из мяса, мясных продуктов.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салатов из</w:t>
            </w: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домашней птицы, дичи.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Приготовление, оформление и отпуск винегретов.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Приготовление, оформление и отпуск холодных блюд из овощей и грибов.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рыбы и нерыбного водного сырья.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B15941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2" w:type="dxa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Приготовление, оформление и отпуск холодных блюд из мяса, мясопродуктов, домашней птицы.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 w:val="restart"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1739F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153">
              <w:rPr>
                <w:rFonts w:ascii="Times New Roman" w:hAnsi="Times New Roman"/>
                <w:bCs/>
              </w:rPr>
              <w:t>Приготовление, оформление и подготовка к реализации холодных и горячих с</w:t>
            </w:r>
            <w:r>
              <w:rPr>
                <w:rFonts w:ascii="Times New Roman" w:hAnsi="Times New Roman"/>
                <w:bCs/>
              </w:rPr>
              <w:t>ладких блюд, десертов, напитков разнообразного ассортимента.</w:t>
            </w:r>
          </w:p>
        </w:tc>
        <w:tc>
          <w:tcPr>
            <w:tcW w:w="7371" w:type="dxa"/>
            <w:gridSpan w:val="3"/>
          </w:tcPr>
          <w:p w:rsidR="003E5713" w:rsidRPr="003E5713" w:rsidRDefault="003E5713" w:rsidP="00E1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киселей, различной консистенции.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Приготовление, оформление и отпуск желе.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муссов.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самбука, крема.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пудингов.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десертов.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фруктово-ягодных прохладительных напитков.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коктейлей, морсов, кваса.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713" w:rsidTr="003E5713">
        <w:tc>
          <w:tcPr>
            <w:tcW w:w="6487" w:type="dxa"/>
            <w:vMerge/>
          </w:tcPr>
          <w:p w:rsidR="003E5713" w:rsidRPr="001739FD" w:rsidRDefault="003E5713" w:rsidP="00E14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E5713" w:rsidRPr="0013583F" w:rsidRDefault="003E5713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62" w:type="dxa"/>
            <w:vAlign w:val="center"/>
          </w:tcPr>
          <w:p w:rsidR="003E5713" w:rsidRPr="003E5713" w:rsidRDefault="003E5713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горячих напитков: сбитень, глинтвейн, взвар.</w:t>
            </w:r>
          </w:p>
        </w:tc>
        <w:tc>
          <w:tcPr>
            <w:tcW w:w="1276" w:type="dxa"/>
            <w:vMerge/>
          </w:tcPr>
          <w:p w:rsidR="003E5713" w:rsidRPr="003E5713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98" w:rsidTr="003E5713">
        <w:tc>
          <w:tcPr>
            <w:tcW w:w="13858" w:type="dxa"/>
            <w:gridSpan w:val="4"/>
          </w:tcPr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9F4D98" w:rsidRPr="0013583F" w:rsidRDefault="009F4D98" w:rsidP="00E1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D98" w:rsidRPr="00604EB0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F4D98" w:rsidTr="003E5713">
        <w:tc>
          <w:tcPr>
            <w:tcW w:w="6629" w:type="dxa"/>
            <w:gridSpan w:val="2"/>
          </w:tcPr>
          <w:p w:rsidR="009F4D98" w:rsidRDefault="009F4D98" w:rsidP="00E14DE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3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229" w:type="dxa"/>
            <w:gridSpan w:val="2"/>
          </w:tcPr>
          <w:p w:rsidR="009F4D98" w:rsidRDefault="009F4D98" w:rsidP="00E1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F4D98" w:rsidRPr="00604EB0" w:rsidRDefault="003E5713" w:rsidP="00E1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F4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4D98" w:rsidSect="009950A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F4D98" w:rsidRPr="0013583F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 w:rsidRPr="0013583F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 УЧЕБНОЙ ПРАКТИКИ</w:t>
      </w:r>
    </w:p>
    <w:p w:rsidR="009F4D98" w:rsidRDefault="009F4D98" w:rsidP="009F4D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D98" w:rsidRPr="000275CF" w:rsidRDefault="009F4D98" w:rsidP="009F4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eastAsia="Times New Roman" w:hAnsi="Times New Roman" w:cs="Times New Roman"/>
          <w:b/>
          <w:bCs/>
          <w:sz w:val="28"/>
          <w:szCs w:val="28"/>
        </w:rPr>
        <w:t>4.1.  Требования к минимальному материально-техническому обеспечению</w:t>
      </w:r>
    </w:p>
    <w:p w:rsidR="009F4D98" w:rsidRPr="000275CF" w:rsidRDefault="009F4D98" w:rsidP="009F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учебной практики предполагает наличие </w:t>
      </w:r>
      <w:r w:rsidRPr="000275C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 «</w:t>
      </w:r>
      <w:r w:rsidRPr="000275CF">
        <w:rPr>
          <w:rFonts w:ascii="Times New Roman" w:hAnsi="Times New Roman" w:cs="Times New Roman"/>
          <w:sz w:val="28"/>
          <w:szCs w:val="28"/>
        </w:rPr>
        <w:t>Учебный кулинарный цех»</w:t>
      </w:r>
    </w:p>
    <w:p w:rsidR="009F4D98" w:rsidRPr="000275CF" w:rsidRDefault="009F4D98" w:rsidP="009F4D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</w:p>
    <w:p w:rsidR="009F4D98" w:rsidRPr="000275CF" w:rsidRDefault="009F4D98" w:rsidP="009F4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:rsidR="009F4D98" w:rsidRPr="000275CF" w:rsidRDefault="009F4D98" w:rsidP="009F4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0275CF">
        <w:rPr>
          <w:rFonts w:ascii="Times New Roman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:rsidR="009F4D98" w:rsidRPr="000275CF" w:rsidRDefault="009F4D98" w:rsidP="009F4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(к</w:t>
      </w:r>
      <w:r w:rsidRPr="000275CF">
        <w:rPr>
          <w:rFonts w:ascii="Times New Roman" w:hAnsi="Times New Roman" w:cs="Times New Roman"/>
          <w:sz w:val="28"/>
          <w:szCs w:val="28"/>
        </w:rPr>
        <w:t xml:space="preserve">омпьютер, средства </w:t>
      </w:r>
      <w:proofErr w:type="spellStart"/>
      <w:r w:rsidRPr="000275CF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>, мультимедийные и интерактивные обучающие материалы).</w:t>
      </w:r>
    </w:p>
    <w:p w:rsidR="009F4D98" w:rsidRPr="000275CF" w:rsidRDefault="009F4D98" w:rsidP="009F4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Весы настольные электронные;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Конвекционная печь или жарочный шкаф;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Микроволновая печь;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sz w:val="28"/>
          <w:szCs w:val="28"/>
        </w:rPr>
        <w:t>Расстоечный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 xml:space="preserve"> шкаф;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Плита электрическая; 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Фритюрница; 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Шкаф холодильный; 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Шкаф морозильный;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Шкаф шоковой заморозки;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Тестораскаточная машина;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Планетарный миксер;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hAnsi="Times New Roman" w:cs="Times New Roman"/>
          <w:sz w:val="28"/>
          <w:szCs w:val="28"/>
        </w:rPr>
        <w:t>Мясорубка;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Овощерезка или процессор кухонный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Куттер или </w:t>
      </w:r>
      <w:proofErr w:type="spellStart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 или процессор кухонный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Миксер для коктейлей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Машина для вакуумной упаковки;  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Овоскоп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Стол производственный с моечной ванной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9F4D98" w:rsidRPr="000275CF" w:rsidRDefault="009F4D98" w:rsidP="009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0275CF">
        <w:rPr>
          <w:rFonts w:ascii="Times New Roman" w:hAnsi="Times New Roman" w:cs="Times New Roman"/>
          <w:sz w:val="28"/>
          <w:szCs w:val="28"/>
        </w:rPr>
        <w:t>.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275CF">
        <w:rPr>
          <w:b/>
          <w:sz w:val="28"/>
          <w:szCs w:val="28"/>
        </w:rPr>
        <w:t>Средства обучения: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комплект учебно-методических материалов мастера производственного обучения;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 xml:space="preserve">- комплект учебно-наглядных пособий по учебной практике </w:t>
      </w:r>
      <w:r w:rsidRPr="000275CF">
        <w:rPr>
          <w:bCs/>
          <w:sz w:val="28"/>
          <w:szCs w:val="28"/>
        </w:rPr>
        <w:t>(муляжи, плакаты, схемы)</w:t>
      </w:r>
      <w:r w:rsidRPr="000275CF">
        <w:rPr>
          <w:color w:val="000000"/>
          <w:sz w:val="28"/>
          <w:szCs w:val="28"/>
        </w:rPr>
        <w:t>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электронные видеоматериалы;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 xml:space="preserve">    Технические средства обучения: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компьютер;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принтер, сканер;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мультимедийный проектор, демонстрационный экран;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ноутбук;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программное обеспечение профессионального назначения;</w:t>
      </w:r>
    </w:p>
    <w:p w:rsidR="009F4D98" w:rsidRPr="000275CF" w:rsidRDefault="009F4D98" w:rsidP="009F4D9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9F4D98" w:rsidRPr="000275CF" w:rsidRDefault="009F4D98" w:rsidP="009F4D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имеет п</w:t>
      </w:r>
      <w:r w:rsidRPr="000275CF"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9F4D98" w:rsidRPr="000275CF" w:rsidRDefault="009F4D98" w:rsidP="009F4D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2017.- 544с.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плюс, 2019.- 808с.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Анфимова Н.А.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Кулинария :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учреждений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сред.проф.образования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/ Н.А. Анфимова. – 11-е изд., стер. –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2019. – 400 с. 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Т.А. Приготовление блюд из рыбы: учебник для студ. среднего проф. образования / Т.А.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2017.-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160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2017 – 160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, Л.И. Федорченко и др.]. – М.: </w:t>
      </w:r>
      <w:r w:rsidRPr="000275C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Образовательно-издательский центр «Академия»; ОАО «Московские учебники», 2017 – 128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И.П. Приготовление блюд из мяса и домашней птицы: учебник для студ. среднего проф. образования / И.П.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2014.-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128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Соколова Е.И. Приготовление блюд из овощей и грибов: учебник для студ. среднего проф. образования / Е.И. Соколова. –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2017.- 282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 2015-01-01. - 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2018.-III, 8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 2016-01-01. - 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2018.-III, 48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2015-01-01. - 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2017.-III, 10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2016 – 01 – 01.-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2017.- III, 12 с.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2015 – 01 – 01. – М.: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, 2017. – III, 11 с.</w:t>
      </w:r>
    </w:p>
    <w:p w:rsidR="009F4D98" w:rsidRPr="000275CF" w:rsidRDefault="009F4D98" w:rsidP="009F4D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>Электронные издания: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. закон: [принят Гос. </w:t>
      </w:r>
      <w:proofErr w:type="gramStart"/>
      <w:r w:rsidRPr="000275CF">
        <w:rPr>
          <w:rFonts w:ascii="Times New Roman" w:hAnsi="Times New Roman" w:cs="Times New Roman"/>
          <w:bCs/>
          <w:sz w:val="28"/>
          <w:szCs w:val="28"/>
        </w:rPr>
        <w:t>Думой  1</w:t>
      </w:r>
      <w:proofErr w:type="gram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дек.1999 г.: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одобр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>. Советом Федерации 23 дек. 1999 г.: в ред. на 13.07.2017г. № 213-ФЗ].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2017 г. № 98.            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9F4D98" w:rsidRPr="000275CF" w:rsidRDefault="009F4D98" w:rsidP="009F4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275CF">
        <w:rPr>
          <w:rFonts w:ascii="Times New Roman" w:hAnsi="Times New Roman" w:cs="Times New Roman"/>
          <w:bCs/>
          <w:sz w:val="28"/>
          <w:szCs w:val="28"/>
        </w:rPr>
        <w:t>оборотоспособности</w:t>
      </w:r>
      <w:proofErr w:type="spellEnd"/>
      <w:r w:rsidRPr="000275CF">
        <w:rPr>
          <w:rFonts w:ascii="Times New Roman" w:hAnsi="Times New Roman" w:cs="Times New Roman"/>
          <w:bCs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9F4D98" w:rsidRPr="003A29B7" w:rsidRDefault="009F4D98" w:rsidP="009F4D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9F4D98" w:rsidRPr="003A29B7" w:rsidRDefault="009F4D98" w:rsidP="009F4D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4D98" w:rsidRPr="003A29B7" w:rsidRDefault="009F4D98" w:rsidP="009F4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Адаптированная образовательная программа по профессии 16675 Повар</w:t>
      </w:r>
      <w:r w:rsidR="00B35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9B7">
        <w:rPr>
          <w:rFonts w:ascii="Times New Roman" w:hAnsi="Times New Roman"/>
          <w:sz w:val="28"/>
          <w:szCs w:val="28"/>
        </w:rPr>
        <w:t>предполагает обязательную учебную и производственную практику.</w:t>
      </w:r>
    </w:p>
    <w:p w:rsidR="009F4D98" w:rsidRPr="003A29B7" w:rsidRDefault="009F4D98" w:rsidP="009F4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sz w:val="28"/>
          <w:szCs w:val="28"/>
        </w:rPr>
        <w:tab/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программы.</w:t>
      </w:r>
    </w:p>
    <w:p w:rsidR="009F4D98" w:rsidRPr="003A29B7" w:rsidRDefault="009F4D98" w:rsidP="009F4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9F4D98" w:rsidRPr="003A29B7" w:rsidRDefault="009F4D98" w:rsidP="009F4D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4D98" w:rsidRPr="003A29B7" w:rsidRDefault="009F4D98" w:rsidP="009F4D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9F4D98" w:rsidRPr="003A29B7" w:rsidRDefault="009F4D98" w:rsidP="009F4D98">
      <w:pPr>
        <w:spacing w:after="0" w:line="240" w:lineRule="auto"/>
        <w:rPr>
          <w:sz w:val="28"/>
          <w:szCs w:val="28"/>
        </w:rPr>
      </w:pPr>
    </w:p>
    <w:p w:rsidR="009F4D98" w:rsidRPr="003A29B7" w:rsidRDefault="009F4D98" w:rsidP="00FD6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proofErr w:type="spellStart"/>
      <w:r w:rsidRPr="003A29B7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A29B7">
        <w:rPr>
          <w:rFonts w:ascii="Times New Roman" w:hAnsi="Times New Roman"/>
          <w:color w:val="000000"/>
          <w:sz w:val="28"/>
          <w:szCs w:val="28"/>
        </w:rPr>
        <w:t>имеющих</w:t>
      </w:r>
      <w:proofErr w:type="spellEnd"/>
      <w:r w:rsidRPr="003A29B7">
        <w:rPr>
          <w:rFonts w:ascii="Times New Roman" w:hAnsi="Times New Roman"/>
          <w:color w:val="000000"/>
          <w:sz w:val="28"/>
          <w:szCs w:val="28"/>
        </w:rPr>
        <w:t xml:space="preserve"> стаж работы в данной профессиональной области не менее 3 лет.</w:t>
      </w:r>
    </w:p>
    <w:p w:rsidR="009F4D98" w:rsidRPr="003A29B7" w:rsidRDefault="009F4D98" w:rsidP="00FD6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9F4D98" w:rsidRPr="003A29B7" w:rsidRDefault="009F4D98" w:rsidP="00FD6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года, с учетом расширения спектра профессиональных компетенций.</w:t>
      </w:r>
    </w:p>
    <w:p w:rsidR="009F4D98" w:rsidRPr="003A29B7" w:rsidRDefault="009F4D98" w:rsidP="00FD6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как правило, составляет не менее 25 процентов.</w:t>
      </w:r>
    </w:p>
    <w:p w:rsidR="00FD65DA" w:rsidRDefault="00FD65DA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65DA" w:rsidRDefault="00FD65DA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65DA" w:rsidRDefault="00FD65DA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4D98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9F4D98" w:rsidRPr="003A29B7" w:rsidRDefault="009F4D98" w:rsidP="009F4D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4D98" w:rsidRDefault="009F4D98" w:rsidP="009F4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9B7">
        <w:rPr>
          <w:rFonts w:ascii="Times New Roman" w:eastAsia="Times New Roman" w:hAnsi="Times New Roman"/>
          <w:sz w:val="28"/>
          <w:szCs w:val="28"/>
        </w:rPr>
        <w:t xml:space="preserve"> 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практики, в рамках профессиональных модулей обучающиеся проходят промежуточную аттестацию в форме дифференцированного зачета. </w:t>
      </w:r>
    </w:p>
    <w:p w:rsidR="009F4D98" w:rsidRPr="003A29B7" w:rsidRDefault="009F4D98" w:rsidP="009F4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861"/>
        <w:gridCol w:w="2517"/>
      </w:tblGrid>
      <w:tr w:rsidR="009F4D98" w:rsidTr="00FD65DA">
        <w:tc>
          <w:tcPr>
            <w:tcW w:w="3085" w:type="dxa"/>
          </w:tcPr>
          <w:p w:rsidR="009F4D98" w:rsidRPr="00AB717D" w:rsidRDefault="009F4D98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9F4D98" w:rsidRPr="00AB717D" w:rsidRDefault="009F4D98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861" w:type="dxa"/>
          </w:tcPr>
          <w:p w:rsidR="009F4D98" w:rsidRPr="00AB717D" w:rsidRDefault="009F4D98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:rsidR="009F4D98" w:rsidRPr="00AB717D" w:rsidRDefault="009F4D98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F4D98" w:rsidTr="00FD65DA">
        <w:tc>
          <w:tcPr>
            <w:tcW w:w="3085" w:type="dxa"/>
          </w:tcPr>
          <w:p w:rsidR="009F4D98" w:rsidRPr="003A29B7" w:rsidRDefault="00FD65DA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ПК.2.1. </w:t>
            </w:r>
            <w:r w:rsidRPr="00FD65DA">
              <w:rPr>
                <w:rFonts w:ascii="Times New Roman" w:hAnsi="Times New Roman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 разнообразного ассортимента в соответствии с инструкциями и регламентами</w:t>
            </w:r>
          </w:p>
        </w:tc>
        <w:tc>
          <w:tcPr>
            <w:tcW w:w="3861" w:type="dxa"/>
          </w:tcPr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подготовки рабочего места, оборудования;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- соответствие выбора оборудования и подбора посуды и инвентаря технологическим требованиям, и его эксплуатация в  соответствии с инструкцией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17" w:type="dxa"/>
          </w:tcPr>
          <w:p w:rsidR="009F4D98" w:rsidRPr="003A29B7" w:rsidRDefault="009F4D98" w:rsidP="00E14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>Текущий контроль в форме наблюдений за соблюдением технологического процесса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 </w:t>
            </w:r>
          </w:p>
        </w:tc>
      </w:tr>
      <w:tr w:rsidR="009F4D98" w:rsidTr="00FD65DA">
        <w:tc>
          <w:tcPr>
            <w:tcW w:w="3085" w:type="dxa"/>
          </w:tcPr>
          <w:p w:rsidR="009F4D98" w:rsidRPr="003A29B7" w:rsidRDefault="00FD65DA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ПК.2.2. </w:t>
            </w:r>
            <w:r w:rsidRPr="00FD65D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 разнообразного ассортимента в соответствии с инструкциями и регламентами</w:t>
            </w:r>
          </w:p>
        </w:tc>
        <w:tc>
          <w:tcPr>
            <w:tcW w:w="3861" w:type="dxa"/>
          </w:tcPr>
          <w:p w:rsidR="009F4D98" w:rsidRPr="00BD0AD6" w:rsidRDefault="009F4D98" w:rsidP="00E14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правильность определения качества сырья и продукции по  органолептической оценке в соответствии с требованиями к качеству;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последовательности приемов и технологических операций в соответствии с нормативно-технологической документацией (Сборники рецептур, технологические карты)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правил по охране труда и санитарно- гигиенических требований ;</w:t>
            </w:r>
          </w:p>
        </w:tc>
        <w:tc>
          <w:tcPr>
            <w:tcW w:w="2517" w:type="dxa"/>
          </w:tcPr>
          <w:p w:rsidR="009F4D98" w:rsidRPr="003A29B7" w:rsidRDefault="009F4D98" w:rsidP="00E14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>Текущий контроль в форме наблюдений за соблюдением технологического процесса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  <w:tr w:rsidR="009F4D98" w:rsidTr="00FD65DA">
        <w:tc>
          <w:tcPr>
            <w:tcW w:w="3085" w:type="dxa"/>
          </w:tcPr>
          <w:p w:rsidR="009F4D98" w:rsidRPr="003A29B7" w:rsidRDefault="00FD65DA" w:rsidP="00E14D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ПК.2.3.</w:t>
            </w:r>
            <w:r w:rsidRPr="00CC0BD8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FD65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Осуществлять творческое </w:t>
            </w:r>
            <w:r w:rsidRPr="00FD65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оформление, подготовку к реализации, подачу и  хранение приготовленных блюд напитков, кулинарных изделий и другой продукции разнообразного ассортимента</w:t>
            </w:r>
          </w:p>
        </w:tc>
        <w:tc>
          <w:tcPr>
            <w:tcW w:w="3861" w:type="dxa"/>
          </w:tcPr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облюдение правил хранения сырья и 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полуфабрикатов и готовой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стетичность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4D98" w:rsidRDefault="009F4D98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правильность проведения бракеража на соответствие органолептических показателей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оформлению и подготовке к раздаче блюд;</w:t>
            </w:r>
          </w:p>
        </w:tc>
        <w:tc>
          <w:tcPr>
            <w:tcW w:w="2517" w:type="dxa"/>
          </w:tcPr>
          <w:p w:rsidR="009F4D98" w:rsidRPr="003A29B7" w:rsidRDefault="009F4D98" w:rsidP="00E14D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Текущий контроль в форме </w:t>
            </w: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наблюдений за соблюдением технологического процесса</w:t>
            </w:r>
          </w:p>
          <w:p w:rsidR="009F4D98" w:rsidRDefault="009F4D98" w:rsidP="00E14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</w:tbl>
    <w:p w:rsidR="009F4D98" w:rsidRPr="003A29B7" w:rsidRDefault="009F4D98" w:rsidP="009F4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4D98" w:rsidRPr="003A29B7" w:rsidRDefault="009F4D98" w:rsidP="009F4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4D98" w:rsidRPr="003A29B7" w:rsidRDefault="009F4D98" w:rsidP="009F4D98">
      <w:pPr>
        <w:spacing w:after="0" w:line="240" w:lineRule="auto"/>
        <w:rPr>
          <w:sz w:val="28"/>
          <w:szCs w:val="28"/>
        </w:rPr>
      </w:pPr>
    </w:p>
    <w:p w:rsidR="009F4D98" w:rsidRPr="003A29B7" w:rsidRDefault="009F4D98" w:rsidP="009F4D98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D98" w:rsidRPr="009950A6" w:rsidRDefault="009F4D98" w:rsidP="009F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C83" w:rsidRDefault="006C2C83"/>
    <w:sectPr w:rsidR="006C2C83" w:rsidSect="00FD65D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FB" w:rsidRDefault="004E6BFB" w:rsidP="00FD65DA">
      <w:pPr>
        <w:spacing w:after="0" w:line="240" w:lineRule="auto"/>
      </w:pPr>
      <w:r>
        <w:separator/>
      </w:r>
    </w:p>
  </w:endnote>
  <w:endnote w:type="continuationSeparator" w:id="0">
    <w:p w:rsidR="004E6BFB" w:rsidRDefault="004E6BFB" w:rsidP="00FD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DA" w:rsidRDefault="00FD65DA">
    <w:pPr>
      <w:pStyle w:val="aa"/>
      <w:jc w:val="right"/>
    </w:pPr>
  </w:p>
  <w:p w:rsidR="00FD65DA" w:rsidRDefault="00FD65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FB" w:rsidRDefault="004E6BFB" w:rsidP="00FD65DA">
      <w:pPr>
        <w:spacing w:after="0" w:line="240" w:lineRule="auto"/>
      </w:pPr>
      <w:r>
        <w:separator/>
      </w:r>
    </w:p>
  </w:footnote>
  <w:footnote w:type="continuationSeparator" w:id="0">
    <w:p w:rsidR="004E6BFB" w:rsidRDefault="004E6BFB" w:rsidP="00FD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5CDA"/>
    <w:multiLevelType w:val="hybridMultilevel"/>
    <w:tmpl w:val="E2D25702"/>
    <w:lvl w:ilvl="0" w:tplc="1180C6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D98"/>
    <w:rsid w:val="003E2511"/>
    <w:rsid w:val="003E5713"/>
    <w:rsid w:val="004E6BFB"/>
    <w:rsid w:val="00583550"/>
    <w:rsid w:val="006C2C83"/>
    <w:rsid w:val="009F2C80"/>
    <w:rsid w:val="009F4D98"/>
    <w:rsid w:val="00A37E40"/>
    <w:rsid w:val="00A53B1B"/>
    <w:rsid w:val="00B357D1"/>
    <w:rsid w:val="00BE5470"/>
    <w:rsid w:val="00C8227B"/>
    <w:rsid w:val="00DE211F"/>
    <w:rsid w:val="00E002B9"/>
    <w:rsid w:val="00E54782"/>
    <w:rsid w:val="00E826F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AFB2"/>
  <w15:docId w15:val="{26C31268-B632-496B-85B3-7884CF9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F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F4D9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9F4D98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9F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F4D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F4D98"/>
    <w:rPr>
      <w:rFonts w:cs="Times New Roman"/>
    </w:rPr>
  </w:style>
  <w:style w:type="character" w:customStyle="1" w:styleId="Hyperlink1">
    <w:name w:val="Hyperlink.1"/>
    <w:uiPriority w:val="99"/>
    <w:rsid w:val="00E002B9"/>
    <w:rPr>
      <w:lang w:val="ru-RU"/>
    </w:rPr>
  </w:style>
  <w:style w:type="paragraph" w:styleId="a8">
    <w:name w:val="header"/>
    <w:basedOn w:val="a"/>
    <w:link w:val="a9"/>
    <w:uiPriority w:val="99"/>
    <w:unhideWhenUsed/>
    <w:rsid w:val="00FD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5D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D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5D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35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nvoytenko</dc:creator>
  <cp:keywords/>
  <dc:description/>
  <cp:lastModifiedBy>User</cp:lastModifiedBy>
  <cp:revision>7</cp:revision>
  <cp:lastPrinted>2021-12-23T06:42:00Z</cp:lastPrinted>
  <dcterms:created xsi:type="dcterms:W3CDTF">2021-11-02T04:10:00Z</dcterms:created>
  <dcterms:modified xsi:type="dcterms:W3CDTF">2022-12-15T04:55:00Z</dcterms:modified>
</cp:coreProperties>
</file>